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61" w:rsidRDefault="00DE58E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4A09BD" wp14:editId="2D6481FC">
            <wp:simplePos x="0" y="0"/>
            <wp:positionH relativeFrom="column">
              <wp:posOffset>5135880</wp:posOffset>
            </wp:positionH>
            <wp:positionV relativeFrom="paragraph">
              <wp:posOffset>-241724</wp:posOffset>
            </wp:positionV>
            <wp:extent cx="5031949" cy="7362825"/>
            <wp:effectExtent l="0" t="0" r="0" b="0"/>
            <wp:wrapNone/>
            <wp:docPr id="2" name="Рисунок 2" descr="C:\Users\Home\Desktop\листовки в печать\ПБ\Памятки ПБ\А5\4 плака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истовки в печать\ПБ\Памятки ПБ\А5\4 плакат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49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802A53" wp14:editId="13E45FB6">
            <wp:simplePos x="0" y="0"/>
            <wp:positionH relativeFrom="column">
              <wp:posOffset>-169546</wp:posOffset>
            </wp:positionH>
            <wp:positionV relativeFrom="paragraph">
              <wp:posOffset>-245745</wp:posOffset>
            </wp:positionV>
            <wp:extent cx="5031949" cy="7362825"/>
            <wp:effectExtent l="0" t="0" r="0" b="0"/>
            <wp:wrapNone/>
            <wp:docPr id="1" name="Рисунок 1" descr="C:\Users\Home\Desktop\листовки в печать\ПБ\Памятки ПБ\А5\4 плака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истовки в печать\ПБ\Памятки ПБ\А5\4 плакат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69" cy="73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C61" w:rsidSect="00DE58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E6"/>
    <w:rsid w:val="00380394"/>
    <w:rsid w:val="007A3C61"/>
    <w:rsid w:val="00D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2014-10-14T17:36:00Z</cp:lastPrinted>
  <dcterms:created xsi:type="dcterms:W3CDTF">2014-10-14T16:18:00Z</dcterms:created>
  <dcterms:modified xsi:type="dcterms:W3CDTF">2014-10-14T17:42:00Z</dcterms:modified>
</cp:coreProperties>
</file>